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92D2D8" w14:textId="77777777" w:rsidR="00A342C9" w:rsidRPr="00A342C9" w:rsidRDefault="00A342C9" w:rsidP="00A342C9">
      <w:pPr>
        <w:spacing w:before="25" w:after="0"/>
        <w:jc w:val="center"/>
      </w:pPr>
      <w:r w:rsidRPr="00A342C9">
        <w:rPr>
          <w:b/>
        </w:rPr>
        <w:t>KODY OKRĘGOWYCH IZB LEKARSKICH</w:t>
      </w:r>
    </w:p>
    <w:p w14:paraId="36AF968A" w14:textId="77777777" w:rsidR="00A342C9" w:rsidRPr="00A342C9" w:rsidRDefault="00A342C9" w:rsidP="00A342C9">
      <w:pPr>
        <w:spacing w:after="0"/>
      </w:pPr>
      <w:r w:rsidRPr="00A342C9">
        <w:t>50 Okręgowa Izba Lekarska w Białymstoku</w:t>
      </w:r>
    </w:p>
    <w:p w14:paraId="092EFF75" w14:textId="77777777" w:rsidR="00A342C9" w:rsidRPr="00A342C9" w:rsidRDefault="00A342C9" w:rsidP="00A342C9">
      <w:pPr>
        <w:spacing w:before="25" w:after="0"/>
        <w:jc w:val="both"/>
      </w:pPr>
      <w:r w:rsidRPr="00A342C9">
        <w:t>51 Beskidzka Izba Lekarska w Bielsku-Białej</w:t>
      </w:r>
    </w:p>
    <w:p w14:paraId="6B0ADE61" w14:textId="77777777" w:rsidR="00A342C9" w:rsidRPr="00A342C9" w:rsidRDefault="00A342C9" w:rsidP="00A342C9">
      <w:pPr>
        <w:spacing w:before="25" w:after="0"/>
        <w:jc w:val="both"/>
      </w:pPr>
      <w:r w:rsidRPr="00A342C9">
        <w:t>52 Bydgoska Izba Lekarska w Bydgoszczy</w:t>
      </w:r>
    </w:p>
    <w:p w14:paraId="1B0215E5" w14:textId="77777777" w:rsidR="00A342C9" w:rsidRPr="00A342C9" w:rsidRDefault="00A342C9" w:rsidP="00A342C9">
      <w:pPr>
        <w:spacing w:before="25" w:after="0"/>
        <w:jc w:val="both"/>
      </w:pPr>
      <w:r w:rsidRPr="00A342C9">
        <w:t>53 Okręgowa Izba Lekarska w Gdańsku</w:t>
      </w:r>
    </w:p>
    <w:p w14:paraId="3A0E9FF9" w14:textId="77777777" w:rsidR="00A342C9" w:rsidRPr="00A342C9" w:rsidRDefault="00A342C9" w:rsidP="00A342C9">
      <w:pPr>
        <w:spacing w:before="25" w:after="0"/>
        <w:jc w:val="both"/>
      </w:pPr>
      <w:r w:rsidRPr="00A342C9">
        <w:t>54 Okręgowa Izba Lekarska w Gorzowie Wielkopolskim</w:t>
      </w:r>
    </w:p>
    <w:p w14:paraId="5E1BEC9F" w14:textId="77777777" w:rsidR="00A342C9" w:rsidRPr="00A342C9" w:rsidRDefault="00A342C9" w:rsidP="00A342C9">
      <w:pPr>
        <w:spacing w:before="25" w:after="0"/>
        <w:jc w:val="both"/>
      </w:pPr>
      <w:r w:rsidRPr="00A342C9">
        <w:t>55 Śląska Izba Lekarska</w:t>
      </w:r>
    </w:p>
    <w:p w14:paraId="70516F71" w14:textId="77777777" w:rsidR="00A342C9" w:rsidRPr="00A342C9" w:rsidRDefault="00A342C9" w:rsidP="00A342C9">
      <w:pPr>
        <w:spacing w:before="25" w:after="0"/>
        <w:jc w:val="both"/>
      </w:pPr>
      <w:r w:rsidRPr="00A342C9">
        <w:t>56 Świętokrzyska Izba Lekarska</w:t>
      </w:r>
    </w:p>
    <w:p w14:paraId="7F2D4087" w14:textId="77777777" w:rsidR="00A342C9" w:rsidRPr="00A342C9" w:rsidRDefault="00A342C9" w:rsidP="00A342C9">
      <w:pPr>
        <w:spacing w:before="25" w:after="0"/>
        <w:jc w:val="both"/>
      </w:pPr>
      <w:r w:rsidRPr="00A342C9">
        <w:t>57 Okręgowa Izba Lekarska w Krakowie</w:t>
      </w:r>
    </w:p>
    <w:p w14:paraId="06116C43" w14:textId="77777777" w:rsidR="00A342C9" w:rsidRPr="00A342C9" w:rsidRDefault="00A342C9" w:rsidP="00A342C9">
      <w:pPr>
        <w:spacing w:before="25" w:after="0"/>
        <w:jc w:val="both"/>
      </w:pPr>
      <w:r w:rsidRPr="00A342C9">
        <w:t>58 Lubelska Izba Lekarska</w:t>
      </w:r>
    </w:p>
    <w:p w14:paraId="65730B7F" w14:textId="77777777" w:rsidR="00A342C9" w:rsidRPr="00A342C9" w:rsidRDefault="00A342C9" w:rsidP="00A342C9">
      <w:pPr>
        <w:spacing w:before="25" w:after="0"/>
        <w:jc w:val="both"/>
      </w:pPr>
      <w:r w:rsidRPr="00A342C9">
        <w:t>59 Okręgowa Izba Lekarska w Łodzi</w:t>
      </w:r>
    </w:p>
    <w:p w14:paraId="098CFA15" w14:textId="77777777" w:rsidR="00A342C9" w:rsidRPr="00A342C9" w:rsidRDefault="00A342C9" w:rsidP="00A342C9">
      <w:pPr>
        <w:spacing w:before="25" w:after="0"/>
        <w:jc w:val="both"/>
      </w:pPr>
      <w:r w:rsidRPr="00A342C9">
        <w:t>60 Warmińsko-Mazurska Izba Lekarska</w:t>
      </w:r>
    </w:p>
    <w:p w14:paraId="00629D2C" w14:textId="77777777" w:rsidR="00A342C9" w:rsidRPr="00A342C9" w:rsidRDefault="00A342C9" w:rsidP="00A342C9">
      <w:pPr>
        <w:spacing w:before="25" w:after="0"/>
        <w:jc w:val="both"/>
      </w:pPr>
      <w:r w:rsidRPr="00A342C9">
        <w:t>61 Okręgowa Izba Lekarska w Opolu</w:t>
      </w:r>
    </w:p>
    <w:p w14:paraId="62345489" w14:textId="77777777" w:rsidR="00A342C9" w:rsidRPr="00A342C9" w:rsidRDefault="00A342C9" w:rsidP="00A342C9">
      <w:pPr>
        <w:spacing w:before="25" w:after="0"/>
        <w:jc w:val="both"/>
      </w:pPr>
      <w:r w:rsidRPr="00A342C9">
        <w:t>62 Okręgowa Izba Lekarska w Płocku</w:t>
      </w:r>
    </w:p>
    <w:p w14:paraId="0C9BE46A" w14:textId="77777777" w:rsidR="00A342C9" w:rsidRPr="00A342C9" w:rsidRDefault="00A342C9" w:rsidP="00A342C9">
      <w:pPr>
        <w:spacing w:before="25" w:after="0"/>
        <w:jc w:val="both"/>
      </w:pPr>
      <w:r w:rsidRPr="00A342C9">
        <w:t>63 Wielkopolska Izba Lekarska</w:t>
      </w:r>
    </w:p>
    <w:p w14:paraId="539673CC" w14:textId="77777777" w:rsidR="00A342C9" w:rsidRPr="00A342C9" w:rsidRDefault="00A342C9" w:rsidP="00A342C9">
      <w:pPr>
        <w:spacing w:before="25" w:after="0"/>
        <w:jc w:val="both"/>
      </w:pPr>
      <w:r w:rsidRPr="00A342C9">
        <w:t>64 Okręgowa Izba Lekarska w Rzeszowie</w:t>
      </w:r>
    </w:p>
    <w:p w14:paraId="4DE54947" w14:textId="77777777" w:rsidR="00A342C9" w:rsidRPr="00A342C9" w:rsidRDefault="00A342C9" w:rsidP="00A342C9">
      <w:pPr>
        <w:spacing w:before="25" w:after="0"/>
        <w:jc w:val="both"/>
      </w:pPr>
      <w:r w:rsidRPr="00A342C9">
        <w:t>65 Okręgowa Izba Lekarska w Szczecinie</w:t>
      </w:r>
    </w:p>
    <w:p w14:paraId="7038FF68" w14:textId="77777777" w:rsidR="00A342C9" w:rsidRPr="00A342C9" w:rsidRDefault="00A342C9" w:rsidP="00A342C9">
      <w:pPr>
        <w:spacing w:before="25" w:after="0"/>
        <w:jc w:val="both"/>
      </w:pPr>
      <w:r w:rsidRPr="00A342C9">
        <w:t>66 Okręgowa Izba Lekarska w Tarnowie</w:t>
      </w:r>
    </w:p>
    <w:p w14:paraId="55AB3815" w14:textId="77777777" w:rsidR="00A342C9" w:rsidRPr="00A342C9" w:rsidRDefault="00A342C9" w:rsidP="00A342C9">
      <w:pPr>
        <w:spacing w:before="25" w:after="0"/>
        <w:jc w:val="both"/>
      </w:pPr>
      <w:r w:rsidRPr="00A342C9">
        <w:t>67 Kujawsko-Pomorska Izba Lekarska w Toruniu</w:t>
      </w:r>
    </w:p>
    <w:p w14:paraId="24936ED9" w14:textId="77777777" w:rsidR="00A342C9" w:rsidRPr="00A342C9" w:rsidRDefault="00A342C9" w:rsidP="00A342C9">
      <w:pPr>
        <w:spacing w:before="25" w:after="0"/>
        <w:jc w:val="both"/>
      </w:pPr>
      <w:r w:rsidRPr="00A342C9">
        <w:t>68 Okręgowa Izba Lekarska w Warszawie</w:t>
      </w:r>
    </w:p>
    <w:p w14:paraId="47103FEA" w14:textId="77777777" w:rsidR="00A342C9" w:rsidRPr="00A342C9" w:rsidRDefault="00A342C9" w:rsidP="00A342C9">
      <w:pPr>
        <w:spacing w:before="25" w:after="0"/>
        <w:jc w:val="both"/>
      </w:pPr>
      <w:r w:rsidRPr="00A342C9">
        <w:t>69 Dolnośląska Izba Lekarska we Wrocławiu</w:t>
      </w:r>
    </w:p>
    <w:p w14:paraId="5570DFFA" w14:textId="77777777" w:rsidR="00A342C9" w:rsidRPr="00A342C9" w:rsidRDefault="00A342C9" w:rsidP="00A342C9">
      <w:pPr>
        <w:spacing w:before="25" w:after="0"/>
        <w:jc w:val="both"/>
      </w:pPr>
      <w:r w:rsidRPr="00A342C9">
        <w:t>70 Okręgowa Izba Lekarska w Zielonej Górze</w:t>
      </w:r>
    </w:p>
    <w:p w14:paraId="664D7034" w14:textId="77777777" w:rsidR="00A342C9" w:rsidRPr="00A342C9" w:rsidRDefault="00A342C9" w:rsidP="00A342C9">
      <w:pPr>
        <w:spacing w:before="25" w:after="0"/>
        <w:jc w:val="both"/>
      </w:pPr>
      <w:r w:rsidRPr="00A342C9">
        <w:t>72 Wojskowa Izba Lekarska w Warszawie</w:t>
      </w:r>
    </w:p>
    <w:p w14:paraId="43D67ACB" w14:textId="77777777" w:rsidR="00A342C9" w:rsidRPr="00A342C9" w:rsidRDefault="00A342C9" w:rsidP="00A342C9">
      <w:pPr>
        <w:spacing w:before="25" w:after="0"/>
        <w:jc w:val="both"/>
      </w:pPr>
      <w:r w:rsidRPr="00A342C9">
        <w:t>74 Okręgowa Izba Lekarska w Koszalinie</w:t>
      </w:r>
    </w:p>
    <w:p w14:paraId="7C98BF31" w14:textId="627217D0" w:rsidR="00654B21" w:rsidRPr="00A342C9" w:rsidRDefault="00A342C9" w:rsidP="00A342C9">
      <w:pPr>
        <w:spacing w:before="25" w:after="0"/>
        <w:jc w:val="both"/>
      </w:pPr>
      <w:r w:rsidRPr="00A342C9">
        <w:t>75 Okręgowa Izba Lekarska w Częstochowie</w:t>
      </w:r>
    </w:p>
    <w:sectPr w:rsidR="00654B21" w:rsidRPr="00A342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00EB"/>
    <w:rsid w:val="00654B21"/>
    <w:rsid w:val="008800EB"/>
    <w:rsid w:val="00A34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7ADDAC"/>
  <w15:chartTrackingRefBased/>
  <w15:docId w15:val="{910B8CA7-E43C-4E49-A1A6-F8F130288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342C9"/>
    <w:pPr>
      <w:spacing w:after="200" w:line="276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132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2023-06-26T10:14:00Z</dcterms:created>
  <dcterms:modified xsi:type="dcterms:W3CDTF">2023-06-26T11:32:00Z</dcterms:modified>
</cp:coreProperties>
</file>